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4B29CB7" w:rsidR="00E964A0" w:rsidRPr="00832DBB" w:rsidRDefault="00F94630" w:rsidP="005B5A6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5B5A6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26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5B5A6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46415D15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CE6C68" w:rsidRPr="00CE6C68">
        <w:rPr>
          <w:rFonts w:ascii="Times New Roman" w:eastAsia="Times New Roman" w:hAnsi="Times New Roman"/>
          <w:b/>
          <w:i/>
          <w:sz w:val="28"/>
          <w:szCs w:val="28"/>
        </w:rPr>
        <w:t>Một số giải pháp quản trị học sinh sinh viên trong nhà trường thông minh</w:t>
      </w:r>
    </w:p>
    <w:p w14:paraId="1C7C2B4C" w14:textId="02D112C7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CE6C68">
        <w:rPr>
          <w:rFonts w:ascii="Times New Roman" w:hAnsi="Times New Roman"/>
          <w:sz w:val="28"/>
          <w:szCs w:val="28"/>
        </w:rPr>
        <w:t>46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7C0B8E36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PHẠM HỮU LỘC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955C645" w:rsidR="00E964A0" w:rsidRPr="00832DBB" w:rsidRDefault="006963D1" w:rsidP="005B5A6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5B5A60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CCAAC66" w:rsidR="00E964A0" w:rsidRPr="00832DBB" w:rsidRDefault="001343BC" w:rsidP="001343BC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Sáng kiến đánh giá thực trạng và đề xuất giải pháp ứng dụng công nghệ trong công tác quản trị học sinh, sinh viên trong nhà trường thông minh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0B1342F9" w:rsidR="00E964A0" w:rsidRPr="00832DBB" w:rsidRDefault="005F2A68" w:rsidP="005B5A6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B5A60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1979C6B1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mục đích,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B2D6EE0" w:rsidR="00E964A0" w:rsidRPr="00832DBB" w:rsidRDefault="005B5A6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BB5CB49" w:rsidR="00E964A0" w:rsidRPr="00832DBB" w:rsidRDefault="002C1D75" w:rsidP="005B5A6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5B5A60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30E0AE48" w:rsidR="00E964A0" w:rsidRPr="00832DBB" w:rsidRDefault="001343BC" w:rsidP="002C1D7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Giải pháp khả thi, phù hợp với thực tiễn, giúp tiết kiệm </w:t>
            </w:r>
            <w:r w:rsidR="00175900">
              <w:rPr>
                <w:rFonts w:ascii="Times New Roman" w:eastAsia="Times New Roman" w:hAnsi="Times New Roman"/>
                <w:noProof/>
                <w:sz w:val="28"/>
                <w:szCs w:val="28"/>
              </w:rPr>
              <w:t>thời gian, nhân lực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0EEEBF49" w:rsidR="00E964A0" w:rsidRPr="00832DBB" w:rsidRDefault="002C1D75" w:rsidP="005B5A6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5B5A60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C6FDEDB" w:rsidR="00E964A0" w:rsidRPr="00832DBB" w:rsidRDefault="0017590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A051EF3" w:rsidR="00E964A0" w:rsidRPr="00832DBB" w:rsidRDefault="0017590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32237DB" w:rsidR="00E964A0" w:rsidRPr="00832DBB" w:rsidRDefault="005B5A60" w:rsidP="005B5A6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175900"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2D80656A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>mang lại hiệu quả trong công tác quản lý tài chính, hoàn thiện công tác quản lý tài chính theo cơ chế tự chủ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51B94C44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5B5A60">
        <w:rPr>
          <w:rFonts w:ascii="Times New Roman" w:hAnsi="Times New Roman"/>
          <w:b/>
          <w:sz w:val="28"/>
          <w:szCs w:val="28"/>
        </w:rPr>
        <w:t>Phạm Hữu Lộc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F0AEB1" w14:textId="77777777" w:rsidR="004145DB" w:rsidRDefault="004145DB" w:rsidP="00FC17C6">
      <w:pPr>
        <w:spacing w:after="0" w:line="240" w:lineRule="auto"/>
      </w:pPr>
      <w:r>
        <w:separator/>
      </w:r>
    </w:p>
  </w:endnote>
  <w:endnote w:type="continuationSeparator" w:id="0">
    <w:p w14:paraId="5490E87B" w14:textId="77777777" w:rsidR="004145DB" w:rsidRDefault="004145D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5A60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5AD906" w14:textId="77777777" w:rsidR="004145DB" w:rsidRDefault="004145DB" w:rsidP="00FC17C6">
      <w:pPr>
        <w:spacing w:after="0" w:line="240" w:lineRule="auto"/>
      </w:pPr>
      <w:r>
        <w:separator/>
      </w:r>
    </w:p>
  </w:footnote>
  <w:footnote w:type="continuationSeparator" w:id="0">
    <w:p w14:paraId="576C45A1" w14:textId="77777777" w:rsidR="004145DB" w:rsidRDefault="004145D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343BC"/>
    <w:rsid w:val="00175900"/>
    <w:rsid w:val="00187089"/>
    <w:rsid w:val="001A3A80"/>
    <w:rsid w:val="001A7A38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D500B"/>
    <w:rsid w:val="003D7A1B"/>
    <w:rsid w:val="003E0F0F"/>
    <w:rsid w:val="0040113D"/>
    <w:rsid w:val="004145DB"/>
    <w:rsid w:val="004239B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F2A68"/>
    <w:rsid w:val="00631A17"/>
    <w:rsid w:val="00633979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F27F6"/>
    <w:rsid w:val="00812FCD"/>
    <w:rsid w:val="008262EA"/>
    <w:rsid w:val="00832DBB"/>
    <w:rsid w:val="00861BA6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B296B"/>
    <w:rsid w:val="009C31E4"/>
    <w:rsid w:val="009E3446"/>
    <w:rsid w:val="009F15C7"/>
    <w:rsid w:val="00A0797B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53F8B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1FB0"/>
    <w:rsid w:val="00E02A6D"/>
    <w:rsid w:val="00E15186"/>
    <w:rsid w:val="00E25EB0"/>
    <w:rsid w:val="00E414B8"/>
    <w:rsid w:val="00E964A0"/>
    <w:rsid w:val="00E96C8F"/>
    <w:rsid w:val="00F555B9"/>
    <w:rsid w:val="00F57DA8"/>
    <w:rsid w:val="00F66B71"/>
    <w:rsid w:val="00F94630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2020-03-23T18:55:00Z</dcterms:created>
  <dcterms:modified xsi:type="dcterms:W3CDTF">2020-03-23T18:58:00Z</dcterms:modified>
</cp:coreProperties>
</file>